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A317" w14:textId="762B8E6B" w:rsidR="00302D5D" w:rsidRPr="00302D5D" w:rsidRDefault="00302D5D" w:rsidP="00302D5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02D5D">
        <w:rPr>
          <w:b/>
          <w:sz w:val="24"/>
          <w:szCs w:val="24"/>
        </w:rPr>
        <w:t>Heritage Elementary PTO</w:t>
      </w:r>
      <w:r>
        <w:rPr>
          <w:b/>
          <w:sz w:val="24"/>
          <w:szCs w:val="24"/>
        </w:rPr>
        <w:br/>
      </w:r>
      <w:r w:rsidR="000E7664">
        <w:rPr>
          <w:b/>
          <w:sz w:val="24"/>
          <w:szCs w:val="24"/>
        </w:rPr>
        <w:t>December 13</w:t>
      </w:r>
      <w:r w:rsidR="008C6FC4">
        <w:rPr>
          <w:b/>
          <w:sz w:val="24"/>
          <w:szCs w:val="24"/>
        </w:rPr>
        <w:t>, 2022</w:t>
      </w:r>
      <w:r w:rsidRPr="00302D5D">
        <w:rPr>
          <w:b/>
          <w:sz w:val="24"/>
          <w:szCs w:val="24"/>
        </w:rPr>
        <w:t xml:space="preserve"> General Meeting Minutes</w:t>
      </w:r>
    </w:p>
    <w:p w14:paraId="5D2F66F2" w14:textId="77777777" w:rsidR="00302D5D" w:rsidRDefault="00302D5D" w:rsidP="00302D5D">
      <w:pPr>
        <w:jc w:val="center"/>
        <w:rPr>
          <w:b/>
        </w:rPr>
      </w:pPr>
    </w:p>
    <w:p w14:paraId="31FB99F1" w14:textId="77777777" w:rsidR="00D11406" w:rsidRDefault="00C5174A" w:rsidP="00302D5D">
      <w:pPr>
        <w:rPr>
          <w:b/>
        </w:rPr>
      </w:pPr>
      <w:r w:rsidRPr="000214EC">
        <w:rPr>
          <w:b/>
        </w:rPr>
        <w:t>I.</w:t>
      </w:r>
      <w:r>
        <w:t xml:space="preserve">  </w:t>
      </w:r>
      <w:r w:rsidR="00302D5D" w:rsidRPr="008832EA">
        <w:rPr>
          <w:b/>
        </w:rPr>
        <w:t xml:space="preserve">Meeting </w:t>
      </w:r>
      <w:r w:rsidR="004D7535" w:rsidRPr="008832EA">
        <w:rPr>
          <w:b/>
        </w:rPr>
        <w:t>wa</w:t>
      </w:r>
      <w:r w:rsidR="008C6FC4" w:rsidRPr="008832EA">
        <w:rPr>
          <w:b/>
        </w:rPr>
        <w:t>s called to order</w:t>
      </w:r>
      <w:r w:rsidR="008C6FC4">
        <w:t xml:space="preserve"> on </w:t>
      </w:r>
      <w:r w:rsidR="000E7664">
        <w:t>December 13</w:t>
      </w:r>
      <w:r w:rsidR="008C6FC4">
        <w:t xml:space="preserve">, </w:t>
      </w:r>
      <w:r w:rsidR="00D04C68">
        <w:t>2022,</w:t>
      </w:r>
      <w:r w:rsidR="00E86068">
        <w:t xml:space="preserve"> at </w:t>
      </w:r>
      <w:r w:rsidR="00D04C68">
        <w:t>9:</w:t>
      </w:r>
      <w:r w:rsidR="000E7664">
        <w:t>4</w:t>
      </w:r>
      <w:r w:rsidR="00D04C68">
        <w:t>0am</w:t>
      </w:r>
      <w:r w:rsidR="009D6A89">
        <w:t xml:space="preserve"> by President Shannon Callendar</w:t>
      </w:r>
      <w:r w:rsidR="00302D5D">
        <w:t>.  Meeting was held in person at Heritage Elementary</w:t>
      </w:r>
      <w:r w:rsidR="00F166A6">
        <w:t xml:space="preserve"> </w:t>
      </w:r>
      <w:r w:rsidR="000E7664">
        <w:t>(due to technical difficulties we were unable to stream on</w:t>
      </w:r>
      <w:r w:rsidR="00F166A6">
        <w:t xml:space="preserve"> Facebook Live</w:t>
      </w:r>
      <w:r w:rsidR="000E7664">
        <w:t>)</w:t>
      </w:r>
      <w:r w:rsidR="00302D5D">
        <w:t>.</w:t>
      </w:r>
      <w:r w:rsidR="00B47A9E">
        <w:t xml:space="preserve">  Motion to approve the Minutes from </w:t>
      </w:r>
      <w:r w:rsidR="00D04C68">
        <w:t xml:space="preserve">the </w:t>
      </w:r>
      <w:r w:rsidR="000E7664">
        <w:t>November</w:t>
      </w:r>
      <w:r w:rsidR="00B47A9E">
        <w:t xml:space="preserve"> PTO General Meeting by</w:t>
      </w:r>
      <w:r w:rsidR="000E7664">
        <w:t xml:space="preserve"> M. Stacy, 2</w:t>
      </w:r>
      <w:r w:rsidR="000E7664" w:rsidRPr="000E7664">
        <w:rPr>
          <w:vertAlign w:val="superscript"/>
        </w:rPr>
        <w:t>nd</w:t>
      </w:r>
      <w:r w:rsidR="000E7664">
        <w:t xml:space="preserve"> by A. Engle</w:t>
      </w:r>
      <w:r w:rsidR="00B47A9E">
        <w:t>.</w:t>
      </w:r>
      <w:r w:rsidR="00C15C13">
        <w:br/>
      </w:r>
      <w:r w:rsidR="003468C7">
        <w:br/>
      </w:r>
      <w:r w:rsidR="00A73A46">
        <w:rPr>
          <w:b/>
        </w:rPr>
        <w:t>II</w:t>
      </w:r>
      <w:r w:rsidRPr="000214EC">
        <w:rPr>
          <w:b/>
        </w:rPr>
        <w:t>.</w:t>
      </w:r>
      <w:r>
        <w:t xml:space="preserve">  </w:t>
      </w:r>
      <w:r w:rsidR="00302D5D">
        <w:rPr>
          <w:b/>
        </w:rPr>
        <w:t>Treasurer</w:t>
      </w:r>
      <w:r w:rsidR="008832EA">
        <w:rPr>
          <w:b/>
        </w:rPr>
        <w:t>’s</w:t>
      </w:r>
      <w:r w:rsidR="00302D5D">
        <w:rPr>
          <w:b/>
        </w:rPr>
        <w:t xml:space="preserve"> </w:t>
      </w:r>
      <w:r w:rsidR="006F1D08">
        <w:rPr>
          <w:b/>
        </w:rPr>
        <w:t>Report (</w:t>
      </w:r>
      <w:r w:rsidR="00302D5D">
        <w:rPr>
          <w:b/>
        </w:rPr>
        <w:t>Laura Coughlin</w:t>
      </w:r>
      <w:r w:rsidR="006F1D08">
        <w:rPr>
          <w:b/>
        </w:rPr>
        <w:t>)</w:t>
      </w:r>
      <w:r>
        <w:rPr>
          <w:b/>
        </w:rPr>
        <w:br/>
      </w:r>
      <w:r w:rsidR="006F1D08">
        <w:t>We</w:t>
      </w:r>
      <w:r w:rsidR="00E845D2">
        <w:t xml:space="preserve"> have </w:t>
      </w:r>
      <w:r w:rsidR="004D7535">
        <w:t>a</w:t>
      </w:r>
      <w:r w:rsidR="00B47A9E">
        <w:t>n</w:t>
      </w:r>
      <w:r w:rsidR="004D7535">
        <w:t xml:space="preserve"> </w:t>
      </w:r>
      <w:r w:rsidR="00070FEE">
        <w:t>$</w:t>
      </w:r>
      <w:r w:rsidR="000E7664">
        <w:t>134,716.89</w:t>
      </w:r>
      <w:r w:rsidR="00D04C68">
        <w:t xml:space="preserve"> </w:t>
      </w:r>
      <w:r w:rsidR="00E845D2">
        <w:t>ending balance with $</w:t>
      </w:r>
      <w:r w:rsidR="000E7664">
        <w:t>127,216.89</w:t>
      </w:r>
      <w:r w:rsidR="00D04C68">
        <w:t xml:space="preserve"> </w:t>
      </w:r>
      <w:r w:rsidR="00E845D2">
        <w:t>in available fun</w:t>
      </w:r>
      <w:r w:rsidR="00070FEE">
        <w:t>ds currently in the PTO accou</w:t>
      </w:r>
      <w:r w:rsidR="007C7080">
        <w:t>nt</w:t>
      </w:r>
      <w:r w:rsidR="00F166A6">
        <w:t>.  M</w:t>
      </w:r>
      <w:r w:rsidR="007C7080">
        <w:t>otion to approve by</w:t>
      </w:r>
      <w:r w:rsidR="00070FEE">
        <w:t xml:space="preserve"> </w:t>
      </w:r>
      <w:r w:rsidR="000E7664">
        <w:t>M. Avery, 2</w:t>
      </w:r>
      <w:r w:rsidR="000E7664" w:rsidRPr="00B47A9E">
        <w:rPr>
          <w:vertAlign w:val="superscript"/>
        </w:rPr>
        <w:t>nd</w:t>
      </w:r>
      <w:r w:rsidR="000E7664">
        <w:t xml:space="preserve"> by R. Klier</w:t>
      </w:r>
      <w:r w:rsidR="00E86068">
        <w:t>.</w:t>
      </w:r>
      <w:r w:rsidR="00AB4193">
        <w:br/>
      </w:r>
    </w:p>
    <w:p w14:paraId="168FABEA" w14:textId="5345A5EF" w:rsidR="00D04C68" w:rsidRDefault="00E86068" w:rsidP="00302D5D">
      <w:r>
        <w:rPr>
          <w:b/>
        </w:rPr>
        <w:t>III.  Restaurant Nights (Caiti Hanks)</w:t>
      </w:r>
      <w:r>
        <w:rPr>
          <w:b/>
        </w:rPr>
        <w:br/>
      </w:r>
      <w:r>
        <w:t>9/</w:t>
      </w:r>
      <w:r w:rsidR="00B47A9E">
        <w:t>13</w:t>
      </w:r>
      <w:r>
        <w:tab/>
        <w:t xml:space="preserve">Sonic (on Waterloo), </w:t>
      </w:r>
      <w:r w:rsidR="00D04C68">
        <w:t>still waiting on check</w:t>
      </w:r>
      <w:r w:rsidR="00B47A9E">
        <w:t xml:space="preserve"> </w:t>
      </w:r>
      <w:r w:rsidR="00B47A9E">
        <w:br/>
      </w:r>
      <w:r w:rsidR="00F166A6">
        <w:t>11/10</w:t>
      </w:r>
      <w:r w:rsidR="00B47A9E">
        <w:t xml:space="preserve"> </w:t>
      </w:r>
      <w:r w:rsidR="00D04C68">
        <w:tab/>
      </w:r>
      <w:r w:rsidR="00B47A9E">
        <w:t>S &amp; B Burger</w:t>
      </w:r>
      <w:r w:rsidR="000E7664">
        <w:t>, still waiting on check</w:t>
      </w:r>
      <w:r w:rsidR="00B47A9E">
        <w:br/>
      </w:r>
      <w:r w:rsidR="00D04C68">
        <w:t xml:space="preserve">Trunk or Treat Food Trucks – </w:t>
      </w:r>
      <w:r w:rsidR="000E7664">
        <w:t>none met their minimums except Cotton Candy, still waiting on check</w:t>
      </w:r>
    </w:p>
    <w:p w14:paraId="1F080EAC" w14:textId="55699D0E" w:rsidR="00D04C68" w:rsidRDefault="00D04C68" w:rsidP="00DF5AF5">
      <w:r>
        <w:rPr>
          <w:b/>
        </w:rPr>
        <w:t>I</w:t>
      </w:r>
      <w:r w:rsidR="009D6A89">
        <w:rPr>
          <w:b/>
        </w:rPr>
        <w:t>V.  Fundraising</w:t>
      </w:r>
      <w:r w:rsidR="0073646B">
        <w:rPr>
          <w:b/>
        </w:rPr>
        <w:t xml:space="preserve"> (Angela Engle)</w:t>
      </w:r>
      <w:r w:rsidR="00C5174A">
        <w:rPr>
          <w:b/>
        </w:rPr>
        <w:br/>
      </w:r>
      <w:r w:rsidR="00DF5AF5">
        <w:t>Amazon Smile - $</w:t>
      </w:r>
      <w:r w:rsidR="000E7664">
        <w:t>425.65</w:t>
      </w:r>
      <w:r w:rsidR="00DF5AF5">
        <w:t xml:space="preserve"> received in </w:t>
      </w:r>
      <w:r w:rsidR="000E7664">
        <w:t>November</w:t>
      </w:r>
      <w:r w:rsidR="00DF5AF5">
        <w:br/>
      </w:r>
      <w:r w:rsidR="00F83B9B">
        <w:t>Mabel’s Labels – open all year</w:t>
      </w:r>
    </w:p>
    <w:p w14:paraId="0E2D8269" w14:textId="7A150764" w:rsidR="00613DFF" w:rsidRDefault="00E129C4" w:rsidP="00302D5D">
      <w:r>
        <w:rPr>
          <w:b/>
        </w:rPr>
        <w:t>V.  Spirit Store/Spirit Squad (Rachelle Burns)</w:t>
      </w:r>
      <w:r>
        <w:rPr>
          <w:b/>
        </w:rPr>
        <w:br/>
      </w:r>
      <w:r>
        <w:t xml:space="preserve">Spirit Day </w:t>
      </w:r>
      <w:r w:rsidR="00613DFF">
        <w:t>on</w:t>
      </w:r>
      <w:r>
        <w:t xml:space="preserve"> </w:t>
      </w:r>
      <w:r w:rsidR="00F83B9B">
        <w:t>December 2</w:t>
      </w:r>
      <w:r w:rsidR="00F83B9B" w:rsidRPr="00F83B9B">
        <w:rPr>
          <w:vertAlign w:val="superscript"/>
        </w:rPr>
        <w:t>nd</w:t>
      </w:r>
      <w:r w:rsidR="00F83B9B">
        <w:t xml:space="preserve"> </w:t>
      </w:r>
      <w:r w:rsidR="00613DFF">
        <w:t xml:space="preserve"> went great!  </w:t>
      </w:r>
      <w:r w:rsidR="00F83B9B">
        <w:t>Popcorn was delivered to every classroom.  After the break, grade levels will be used to request volunteers to help with popping/delivering.</w:t>
      </w:r>
    </w:p>
    <w:p w14:paraId="69320D16" w14:textId="1CD2B13D" w:rsidR="00E129C4" w:rsidRDefault="00E129C4" w:rsidP="00302D5D">
      <w:r>
        <w:t xml:space="preserve">Spirit Store </w:t>
      </w:r>
      <w:r w:rsidR="00F83B9B">
        <w:t>December 9</w:t>
      </w:r>
      <w:r w:rsidR="00F83B9B" w:rsidRPr="00F83B9B">
        <w:rPr>
          <w:vertAlign w:val="superscript"/>
        </w:rPr>
        <w:t>th</w:t>
      </w:r>
      <w:r w:rsidR="00F83B9B">
        <w:t xml:space="preserve"> </w:t>
      </w:r>
      <w:r>
        <w:t>open</w:t>
      </w:r>
      <w:r w:rsidR="008F7763">
        <w:t>ed</w:t>
      </w:r>
      <w:r>
        <w:t xml:space="preserve"> before school, from 8:50 – 9:15am.  Printable forms with the merchandise listed for sale </w:t>
      </w:r>
      <w:r w:rsidR="008F7763">
        <w:t>were</w:t>
      </w:r>
      <w:r>
        <w:t xml:space="preserve"> sent</w:t>
      </w:r>
      <w:r w:rsidR="008C643D">
        <w:t xml:space="preserve"> out</w:t>
      </w:r>
      <w:r>
        <w:t xml:space="preserve"> so that parents </w:t>
      </w:r>
      <w:r w:rsidR="008F7763">
        <w:t>could</w:t>
      </w:r>
      <w:r>
        <w:t xml:space="preserve"> print, mark which items they would like to purchase, and send </w:t>
      </w:r>
      <w:r w:rsidR="008C643D">
        <w:t xml:space="preserve">the appropriate amount of $ </w:t>
      </w:r>
      <w:r>
        <w:t>with students to school to facilitate the process.</w:t>
      </w:r>
      <w:r w:rsidR="008F7763">
        <w:t xml:space="preserve">  It really helped with getting kids to class on time, so thank you to those who did so!</w:t>
      </w:r>
    </w:p>
    <w:p w14:paraId="17EB5DB5" w14:textId="2CD8FB6E" w:rsidR="008C643D" w:rsidRDefault="00F83B9B" w:rsidP="00302D5D">
      <w:pPr>
        <w:rPr>
          <w:bCs/>
        </w:rPr>
      </w:pPr>
      <w:r>
        <w:rPr>
          <w:bCs/>
        </w:rPr>
        <w:t>We still have ornaments and beanies to sell before the Winter Break!  Order online or buy at school on Tuesday afternoon.</w:t>
      </w:r>
    </w:p>
    <w:p w14:paraId="17BA7D08" w14:textId="0C298734" w:rsidR="0073646B" w:rsidRDefault="00726152" w:rsidP="00302D5D">
      <w:r>
        <w:rPr>
          <w:b/>
        </w:rPr>
        <w:t>V</w:t>
      </w:r>
      <w:r w:rsidR="00E129C4">
        <w:rPr>
          <w:b/>
        </w:rPr>
        <w:t>I</w:t>
      </w:r>
      <w:r>
        <w:rPr>
          <w:b/>
        </w:rPr>
        <w:t xml:space="preserve">.  </w:t>
      </w:r>
      <w:r w:rsidR="00E129C4">
        <w:rPr>
          <w:b/>
        </w:rPr>
        <w:t>Homeroom Coordinator (Rhiannon Klier)</w:t>
      </w:r>
      <w:r w:rsidR="00C5174A" w:rsidRPr="005A17EC">
        <w:rPr>
          <w:b/>
        </w:rPr>
        <w:br/>
      </w:r>
      <w:r w:rsidR="00F83B9B">
        <w:t>Winter</w:t>
      </w:r>
      <w:r w:rsidR="008C643D">
        <w:t xml:space="preserve"> Parties </w:t>
      </w:r>
      <w:r w:rsidR="00613DFF">
        <w:t xml:space="preserve">are on </w:t>
      </w:r>
      <w:r w:rsidR="00F83B9B">
        <w:t xml:space="preserve">Tuesday, December </w:t>
      </w:r>
      <w:r w:rsidR="000C7889">
        <w:t>20</w:t>
      </w:r>
      <w:r w:rsidR="000C7889" w:rsidRPr="000C7889">
        <w:rPr>
          <w:vertAlign w:val="superscript"/>
        </w:rPr>
        <w:t>th</w:t>
      </w:r>
      <w:r w:rsidR="008C643D">
        <w:t>.</w:t>
      </w:r>
      <w:r w:rsidR="00613DFF">
        <w:t xml:space="preserve">  Up to 4 volunteers</w:t>
      </w:r>
      <w:r w:rsidR="000C7889">
        <w:t xml:space="preserve"> (workers to set up party, help with snacks/crafts/activities, etc)</w:t>
      </w:r>
      <w:r w:rsidR="00613DFF">
        <w:t xml:space="preserve"> total will be allowed in each classroom, and will need to be on the list to check in at the office</w:t>
      </w:r>
      <w:r w:rsidR="002D32BA">
        <w:t xml:space="preserve">. </w:t>
      </w:r>
      <w:r w:rsidR="005F0F8B">
        <w:t xml:space="preserve"> Items for parties need to be dropped off in the front foyer by noon Tuesday. </w:t>
      </w:r>
      <w:r w:rsidR="002D32BA">
        <w:t xml:space="preserve"> </w:t>
      </w:r>
      <w:r w:rsidR="000C7889">
        <w:t>Please do NOT park in the driveway/pickup line if you are coming to help.</w:t>
      </w:r>
    </w:p>
    <w:p w14:paraId="5F6ED1D7" w14:textId="1ACD0B41" w:rsidR="002D32BA" w:rsidRDefault="002D32BA" w:rsidP="00F045FB">
      <w:pPr>
        <w:rPr>
          <w:bCs/>
        </w:rPr>
      </w:pPr>
      <w:r>
        <w:rPr>
          <w:b/>
        </w:rPr>
        <w:t>VII.  Art Pals (Jennifer Chan)</w:t>
      </w:r>
      <w:r>
        <w:rPr>
          <w:b/>
        </w:rPr>
        <w:br/>
      </w:r>
      <w:r w:rsidR="000C7889">
        <w:rPr>
          <w:bCs/>
        </w:rPr>
        <w:t>December</w:t>
      </w:r>
      <w:r>
        <w:rPr>
          <w:bCs/>
        </w:rPr>
        <w:t xml:space="preserve"> Art </w:t>
      </w:r>
      <w:r w:rsidR="000C7889">
        <w:rPr>
          <w:bCs/>
        </w:rPr>
        <w:t xml:space="preserve">Pals </w:t>
      </w:r>
      <w:r>
        <w:rPr>
          <w:bCs/>
        </w:rPr>
        <w:t>is December 12-16.</w:t>
      </w:r>
      <w:r w:rsidR="000C7889">
        <w:rPr>
          <w:bCs/>
        </w:rPr>
        <w:t xml:space="preserve">  We are still in need of a few more volunteers.</w:t>
      </w:r>
    </w:p>
    <w:p w14:paraId="145224E5" w14:textId="0096858A" w:rsidR="002D32BA" w:rsidRPr="002D32BA" w:rsidRDefault="0073646B" w:rsidP="00F045FB">
      <w:pPr>
        <w:rPr>
          <w:bCs/>
        </w:rPr>
      </w:pPr>
      <w:r w:rsidRPr="003240D7">
        <w:rPr>
          <w:b/>
        </w:rPr>
        <w:t>VI</w:t>
      </w:r>
      <w:r w:rsidR="008C643D">
        <w:rPr>
          <w:b/>
        </w:rPr>
        <w:t>I.  Communications (Sarah Woods/Alicia Cox)</w:t>
      </w:r>
      <w:r w:rsidR="002D32BA">
        <w:rPr>
          <w:b/>
        </w:rPr>
        <w:br/>
      </w:r>
      <w:r w:rsidR="008C643D">
        <w:rPr>
          <w:bCs/>
        </w:rPr>
        <w:t xml:space="preserve">Sarah will continue </w:t>
      </w:r>
      <w:r w:rsidR="002D32BA">
        <w:rPr>
          <w:bCs/>
        </w:rPr>
        <w:t>to include Teacher Spotlights in</w:t>
      </w:r>
      <w:r w:rsidR="008C643D">
        <w:rPr>
          <w:bCs/>
        </w:rPr>
        <w:t xml:space="preserve"> the S’Mores newsletters, </w:t>
      </w:r>
      <w:r w:rsidR="002D32BA">
        <w:rPr>
          <w:bCs/>
        </w:rPr>
        <w:t xml:space="preserve">so make sure to submit and recognize our wonderful teachers!  </w:t>
      </w:r>
      <w:r w:rsidR="008C643D">
        <w:rPr>
          <w:bCs/>
        </w:rPr>
        <w:t xml:space="preserve">Alicia </w:t>
      </w:r>
      <w:r w:rsidR="002D32BA">
        <w:rPr>
          <w:bCs/>
        </w:rPr>
        <w:t>takes care of</w:t>
      </w:r>
      <w:r w:rsidR="008C643D">
        <w:rPr>
          <w:bCs/>
        </w:rPr>
        <w:t xml:space="preserve"> the social media posts</w:t>
      </w:r>
      <w:r w:rsidR="002D32BA">
        <w:rPr>
          <w:bCs/>
        </w:rPr>
        <w:t>, along with the online Spirit Wear sales</w:t>
      </w:r>
      <w:r w:rsidR="008C643D">
        <w:rPr>
          <w:bCs/>
        </w:rPr>
        <w:t>.</w:t>
      </w:r>
      <w:r w:rsidR="002D32BA">
        <w:rPr>
          <w:bCs/>
        </w:rPr>
        <w:t xml:space="preserve">  </w:t>
      </w:r>
    </w:p>
    <w:p w14:paraId="4B4C946D" w14:textId="77777777" w:rsidR="002D32BA" w:rsidRDefault="002D32BA" w:rsidP="00F045FB">
      <w:pPr>
        <w:rPr>
          <w:b/>
        </w:rPr>
      </w:pPr>
    </w:p>
    <w:p w14:paraId="58D79F8F" w14:textId="4E3D1367" w:rsidR="007F5C71" w:rsidRPr="007F5C71" w:rsidRDefault="008C643D" w:rsidP="00F045FB">
      <w:r>
        <w:rPr>
          <w:b/>
        </w:rPr>
        <w:t>IX</w:t>
      </w:r>
      <w:r w:rsidR="00E129C4">
        <w:rPr>
          <w:b/>
        </w:rPr>
        <w:t>.  Upcoming Events</w:t>
      </w:r>
      <w:r w:rsidR="003240D7">
        <w:rPr>
          <w:b/>
        </w:rPr>
        <w:br/>
      </w:r>
      <w:r w:rsidR="00C94A18">
        <w:t xml:space="preserve">Teacher Luncheon:  </w:t>
      </w:r>
      <w:r w:rsidR="000C7889">
        <w:t>12/13, donated by Relish Catering of UDining</w:t>
      </w:r>
      <w:r>
        <w:br/>
      </w:r>
      <w:r w:rsidR="00B52F32">
        <w:br/>
        <w:t>T</w:t>
      </w:r>
      <w:r w:rsidR="00D11406">
        <w:t>eacher Treats and Coffee bar:  12/21 provided by PTO</w:t>
      </w:r>
      <w:r w:rsidR="006A4B1F">
        <w:br/>
      </w:r>
      <w:r w:rsidR="00B52F32">
        <w:br/>
      </w:r>
      <w:r>
        <w:t>5</w:t>
      </w:r>
      <w:r w:rsidRPr="008C643D">
        <w:rPr>
          <w:vertAlign w:val="superscript"/>
        </w:rPr>
        <w:t>th</w:t>
      </w:r>
      <w:r>
        <w:t xml:space="preserve"> Grade </w:t>
      </w:r>
      <w:r w:rsidR="002D32BA">
        <w:t>f</w:t>
      </w:r>
      <w:r>
        <w:t xml:space="preserve">undraising opportunities </w:t>
      </w:r>
      <w:r w:rsidR="002D32BA">
        <w:t>to cover</w:t>
      </w:r>
      <w:r>
        <w:t xml:space="preserve"> 5</w:t>
      </w:r>
      <w:r w:rsidRPr="008C643D">
        <w:rPr>
          <w:vertAlign w:val="superscript"/>
        </w:rPr>
        <w:t>th</w:t>
      </w:r>
      <w:r>
        <w:t xml:space="preserve"> grade t-shirts and end-of-year party</w:t>
      </w:r>
      <w:r w:rsidR="002D32BA">
        <w:t xml:space="preserve"> will include Heritage candy cups at all music programs, and Candy Grams at Christmas.</w:t>
      </w:r>
      <w:r w:rsidR="00F166A6">
        <w:br/>
      </w:r>
      <w:r w:rsidR="00B52F32">
        <w:br/>
      </w:r>
      <w:r w:rsidR="006A4B1F">
        <w:t>Mother/Son Game night – committee volunteers needed, with first meeting on January 31</w:t>
      </w:r>
      <w:r w:rsidR="006A4B1F" w:rsidRPr="006A4B1F">
        <w:rPr>
          <w:vertAlign w:val="superscript"/>
        </w:rPr>
        <w:t>st</w:t>
      </w:r>
      <w:r w:rsidR="006A4B1F">
        <w:t xml:space="preserve"> @ 9:30am.  Sign ups begin after winter break.  The event date will be April 7</w:t>
      </w:r>
      <w:r w:rsidR="006A4B1F" w:rsidRPr="006A4B1F">
        <w:rPr>
          <w:vertAlign w:val="superscript"/>
        </w:rPr>
        <w:t>th</w:t>
      </w:r>
      <w:r w:rsidR="006A4B1F">
        <w:t>, off-campus location.</w:t>
      </w:r>
    </w:p>
    <w:p w14:paraId="1927A5C9" w14:textId="77777777" w:rsidR="005F0F8B" w:rsidRDefault="005F0F8B" w:rsidP="00302D5D">
      <w:pPr>
        <w:rPr>
          <w:b/>
        </w:rPr>
      </w:pPr>
      <w:r>
        <w:rPr>
          <w:b/>
        </w:rPr>
        <w:t>X.  Volunteers Needed</w:t>
      </w:r>
    </w:p>
    <w:p w14:paraId="1DFEA385" w14:textId="4D92D61B" w:rsidR="007F5C71" w:rsidRDefault="008F7763" w:rsidP="00302D5D">
      <w:pPr>
        <w:rPr>
          <w:bCs/>
        </w:rPr>
      </w:pPr>
      <w:r>
        <w:rPr>
          <w:bCs/>
        </w:rPr>
        <w:t xml:space="preserve">We </w:t>
      </w:r>
      <w:r w:rsidR="000C7889">
        <w:rPr>
          <w:bCs/>
        </w:rPr>
        <w:t xml:space="preserve">still </w:t>
      </w:r>
      <w:r>
        <w:rPr>
          <w:bCs/>
        </w:rPr>
        <w:t>need a decorating committee chair!  Holiday</w:t>
      </w:r>
      <w:r w:rsidR="005F0F8B">
        <w:rPr>
          <w:bCs/>
        </w:rPr>
        <w:t xml:space="preserve"> decorations on</w:t>
      </w:r>
      <w:r>
        <w:rPr>
          <w:bCs/>
        </w:rPr>
        <w:t xml:space="preserve"> door and bulletin board</w:t>
      </w:r>
      <w:r w:rsidR="005F0F8B">
        <w:rPr>
          <w:bCs/>
        </w:rPr>
        <w:t>s</w:t>
      </w:r>
      <w:r>
        <w:rPr>
          <w:bCs/>
        </w:rPr>
        <w:t xml:space="preserve"> </w:t>
      </w:r>
      <w:r w:rsidR="005F0F8B">
        <w:rPr>
          <w:bCs/>
        </w:rPr>
        <w:t>will need to be removed before the students return to school (Winter themes can remain).  The building will be open on Friday, January 6</w:t>
      </w:r>
      <w:r w:rsidR="005F0F8B" w:rsidRPr="005F0F8B">
        <w:rPr>
          <w:bCs/>
          <w:vertAlign w:val="superscript"/>
        </w:rPr>
        <w:t>th</w:t>
      </w:r>
      <w:r w:rsidR="005F0F8B">
        <w:rPr>
          <w:bCs/>
        </w:rPr>
        <w:t xml:space="preserve"> (professional day for teachers).</w:t>
      </w:r>
      <w:r w:rsidR="00F166A6" w:rsidRPr="008F7763">
        <w:rPr>
          <w:b/>
        </w:rPr>
        <w:br/>
      </w:r>
      <w:r w:rsidR="00C94A18" w:rsidRPr="008F7763">
        <w:rPr>
          <w:b/>
        </w:rPr>
        <w:br/>
      </w:r>
      <w:r w:rsidR="005F0F8B">
        <w:rPr>
          <w:bCs/>
        </w:rPr>
        <w:t xml:space="preserve">Lost and Found </w:t>
      </w:r>
      <w:r w:rsidR="00D11406">
        <w:rPr>
          <w:bCs/>
        </w:rPr>
        <w:t>–</w:t>
      </w:r>
      <w:r w:rsidR="005F0F8B">
        <w:rPr>
          <w:bCs/>
        </w:rPr>
        <w:t xml:space="preserve"> </w:t>
      </w:r>
      <w:r w:rsidR="00D11406">
        <w:rPr>
          <w:bCs/>
        </w:rPr>
        <w:t>Lost items are in near the Redbud Tree and in the lost and found corner near the media center.  All items will be donated on Wednesday before the winter break</w:t>
      </w:r>
      <w:r w:rsidR="006A4B1F">
        <w:rPr>
          <w:bCs/>
        </w:rPr>
        <w:t xml:space="preserve"> to Integris</w:t>
      </w:r>
      <w:r w:rsidR="00D11406">
        <w:rPr>
          <w:bCs/>
        </w:rPr>
        <w:t>.</w:t>
      </w:r>
    </w:p>
    <w:p w14:paraId="092A3E5D" w14:textId="152CB3E9" w:rsidR="00D11406" w:rsidRDefault="00D11406" w:rsidP="00302D5D">
      <w:pPr>
        <w:rPr>
          <w:bCs/>
        </w:rPr>
      </w:pPr>
      <w:r>
        <w:rPr>
          <w:bCs/>
        </w:rPr>
        <w:t>Sweetheart Dance – 1</w:t>
      </w:r>
      <w:r w:rsidRPr="00D11406">
        <w:rPr>
          <w:bCs/>
          <w:vertAlign w:val="superscript"/>
        </w:rPr>
        <w:t>st</w:t>
      </w:r>
      <w:r>
        <w:rPr>
          <w:bCs/>
        </w:rPr>
        <w:t xml:space="preserve"> Committee meeting last week.  The Father/Daughter dance will be February 3</w:t>
      </w:r>
      <w:r w:rsidRPr="00D11406">
        <w:rPr>
          <w:bCs/>
          <w:vertAlign w:val="superscript"/>
        </w:rPr>
        <w:t>rd</w:t>
      </w:r>
      <w:r>
        <w:rPr>
          <w:bCs/>
        </w:rPr>
        <w:t>, from 6:30-8:30 for Heritage students.  Tickets will be $20 and will cover the student and a guest, with additional siblings $5.  Cash or Check only, pre-purchased.  There are only 250 spots available.</w:t>
      </w:r>
    </w:p>
    <w:p w14:paraId="6EFEACE9" w14:textId="199BF5F8" w:rsidR="006A4B1F" w:rsidRDefault="006A4B1F" w:rsidP="00302D5D">
      <w:pPr>
        <w:rPr>
          <w:bCs/>
        </w:rPr>
      </w:pPr>
      <w:r>
        <w:rPr>
          <w:bCs/>
        </w:rPr>
        <w:t xml:space="preserve">Holiday Hams – Budgeted $750 to purchase hams, but we needed 74 hams this year, which cost $1,500-$2,000.  Motion was made to increase the Holiday Hams amount </w:t>
      </w:r>
      <w:r w:rsidR="00B52F32">
        <w:rPr>
          <w:bCs/>
        </w:rPr>
        <w:t>i</w:t>
      </w:r>
      <w:r>
        <w:rPr>
          <w:bCs/>
        </w:rPr>
        <w:t xml:space="preserve">n the PTO Budget </w:t>
      </w:r>
      <w:r w:rsidR="00B52F32">
        <w:rPr>
          <w:bCs/>
        </w:rPr>
        <w:t>from $750 to $2,000.  Motion approved by J. White, 2</w:t>
      </w:r>
      <w:r w:rsidR="00B52F32" w:rsidRPr="00B52F32">
        <w:rPr>
          <w:bCs/>
          <w:vertAlign w:val="superscript"/>
        </w:rPr>
        <w:t>nd</w:t>
      </w:r>
      <w:r w:rsidR="00B52F32">
        <w:rPr>
          <w:bCs/>
        </w:rPr>
        <w:t xml:space="preserve"> by A. Engle.  Motion passed by unanimous vote.</w:t>
      </w:r>
    </w:p>
    <w:p w14:paraId="0F37FC05" w14:textId="71CC05E2" w:rsidR="00B52F32" w:rsidRDefault="00B52F32" w:rsidP="00302D5D">
      <w:pPr>
        <w:rPr>
          <w:bCs/>
        </w:rPr>
      </w:pPr>
    </w:p>
    <w:p w14:paraId="3B0AA68A" w14:textId="49D1962A" w:rsidR="00B52F32" w:rsidRDefault="00B52F32" w:rsidP="00302D5D">
      <w:pPr>
        <w:rPr>
          <w:bCs/>
        </w:rPr>
      </w:pPr>
      <w:r>
        <w:rPr>
          <w:b/>
        </w:rPr>
        <w:t>XI. New Business (Mrs. Frank, Principal)</w:t>
      </w:r>
      <w:r>
        <w:rPr>
          <w:b/>
        </w:rPr>
        <w:br/>
      </w:r>
      <w:r>
        <w:rPr>
          <w:bCs/>
        </w:rPr>
        <w:t>Holiday Heroes served 145 students (75 families).  Thank you to all who donated and collected/sorted to make this happen!</w:t>
      </w:r>
    </w:p>
    <w:p w14:paraId="087AB203" w14:textId="1AC28D32" w:rsidR="00B52F32" w:rsidRDefault="00B52F32" w:rsidP="00302D5D">
      <w:pPr>
        <w:rPr>
          <w:bCs/>
        </w:rPr>
      </w:pPr>
      <w:r>
        <w:rPr>
          <w:bCs/>
        </w:rPr>
        <w:t>New 2022-2023 Calendar is out on the District website.</w:t>
      </w:r>
    </w:p>
    <w:p w14:paraId="5DA2EA9A" w14:textId="4E0EFB2C" w:rsidR="00B52F32" w:rsidRPr="00B52F32" w:rsidRDefault="00B52F32" w:rsidP="00302D5D">
      <w:pPr>
        <w:rPr>
          <w:bCs/>
        </w:rPr>
      </w:pPr>
      <w:r>
        <w:rPr>
          <w:bCs/>
        </w:rPr>
        <w:t>Report Cards for 2</w:t>
      </w:r>
      <w:r w:rsidRPr="00B52F32">
        <w:rPr>
          <w:bCs/>
          <w:vertAlign w:val="superscript"/>
        </w:rPr>
        <w:t>nd</w:t>
      </w:r>
      <w:r>
        <w:rPr>
          <w:bCs/>
        </w:rPr>
        <w:t xml:space="preserve"> Quarter will be available after Winter Break.</w:t>
      </w:r>
    </w:p>
    <w:p w14:paraId="470BEE66" w14:textId="3EA69FC4" w:rsidR="009459A5" w:rsidRPr="00B52F32" w:rsidRDefault="00086338" w:rsidP="00B52F32">
      <w:pPr>
        <w:rPr>
          <w:b/>
          <w:bCs/>
        </w:rPr>
      </w:pPr>
      <w:r>
        <w:rPr>
          <w:b/>
        </w:rPr>
        <w:t>X</w:t>
      </w:r>
      <w:r w:rsidR="005F0F8B">
        <w:rPr>
          <w:b/>
        </w:rPr>
        <w:t>I</w:t>
      </w:r>
      <w:r w:rsidR="00B52F32">
        <w:rPr>
          <w:b/>
        </w:rPr>
        <w:t>I</w:t>
      </w:r>
      <w:r>
        <w:rPr>
          <w:b/>
        </w:rPr>
        <w:t>.  Meeting adjourn</w:t>
      </w:r>
      <w:r w:rsidR="001C3632" w:rsidRPr="008E3DBC">
        <w:rPr>
          <w:b/>
        </w:rPr>
        <w:t>ed</w:t>
      </w:r>
      <w:r w:rsidR="001C3632">
        <w:rPr>
          <w:b/>
        </w:rPr>
        <w:t xml:space="preserve"> </w:t>
      </w:r>
      <w:r w:rsidR="00AB4193">
        <w:t>at</w:t>
      </w:r>
      <w:r w:rsidR="0067267E">
        <w:t xml:space="preserve"> </w:t>
      </w:r>
      <w:r w:rsidR="008F7763">
        <w:t>10:</w:t>
      </w:r>
      <w:r w:rsidR="005F0F8B">
        <w:t>42</w:t>
      </w:r>
      <w:r w:rsidR="008F7763">
        <w:t>am</w:t>
      </w:r>
      <w:r w:rsidR="0067267E">
        <w:t>, m</w:t>
      </w:r>
      <w:r w:rsidR="00AB4193">
        <w:t xml:space="preserve">otion approved by </w:t>
      </w:r>
      <w:r w:rsidR="005F0F8B">
        <w:t>A. Engle</w:t>
      </w:r>
      <w:r w:rsidR="00F166A6">
        <w:t>, 2</w:t>
      </w:r>
      <w:r w:rsidR="00F166A6" w:rsidRPr="00F166A6">
        <w:rPr>
          <w:vertAlign w:val="superscript"/>
        </w:rPr>
        <w:t>nd</w:t>
      </w:r>
      <w:r w:rsidR="00F166A6">
        <w:t xml:space="preserve"> by </w:t>
      </w:r>
      <w:r w:rsidR="008F7763">
        <w:t>M. Avery</w:t>
      </w:r>
    </w:p>
    <w:sectPr w:rsidR="009459A5" w:rsidRPr="00B52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277E"/>
    <w:multiLevelType w:val="hybridMultilevel"/>
    <w:tmpl w:val="1A3E0C18"/>
    <w:lvl w:ilvl="0" w:tplc="AFB07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F4CB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57"/>
    <w:rsid w:val="0000045D"/>
    <w:rsid w:val="000214EC"/>
    <w:rsid w:val="00070FEE"/>
    <w:rsid w:val="000834BB"/>
    <w:rsid w:val="00086338"/>
    <w:rsid w:val="000C41CC"/>
    <w:rsid w:val="000C7889"/>
    <w:rsid w:val="000E0BEF"/>
    <w:rsid w:val="000E16E9"/>
    <w:rsid w:val="000E7664"/>
    <w:rsid w:val="0010716E"/>
    <w:rsid w:val="001162A3"/>
    <w:rsid w:val="00143657"/>
    <w:rsid w:val="001A2FDF"/>
    <w:rsid w:val="001C3632"/>
    <w:rsid w:val="002022A8"/>
    <w:rsid w:val="00242FC4"/>
    <w:rsid w:val="00265D09"/>
    <w:rsid w:val="002B1CED"/>
    <w:rsid w:val="002D32BA"/>
    <w:rsid w:val="002D47B5"/>
    <w:rsid w:val="00302D5D"/>
    <w:rsid w:val="003240D7"/>
    <w:rsid w:val="003468C7"/>
    <w:rsid w:val="003D3AA8"/>
    <w:rsid w:val="003E4363"/>
    <w:rsid w:val="00424593"/>
    <w:rsid w:val="0047787C"/>
    <w:rsid w:val="004D7535"/>
    <w:rsid w:val="00507555"/>
    <w:rsid w:val="00526D42"/>
    <w:rsid w:val="00591A3C"/>
    <w:rsid w:val="005A17EC"/>
    <w:rsid w:val="005D2936"/>
    <w:rsid w:val="005F0F8B"/>
    <w:rsid w:val="00613DFF"/>
    <w:rsid w:val="00663890"/>
    <w:rsid w:val="0067267E"/>
    <w:rsid w:val="006A4B1F"/>
    <w:rsid w:val="006F1D08"/>
    <w:rsid w:val="00726152"/>
    <w:rsid w:val="0073646B"/>
    <w:rsid w:val="007B423A"/>
    <w:rsid w:val="007C7080"/>
    <w:rsid w:val="007F5C71"/>
    <w:rsid w:val="008832EA"/>
    <w:rsid w:val="008C643D"/>
    <w:rsid w:val="008C6FC4"/>
    <w:rsid w:val="008E3897"/>
    <w:rsid w:val="008E3DBC"/>
    <w:rsid w:val="008F7763"/>
    <w:rsid w:val="009459A5"/>
    <w:rsid w:val="009746D0"/>
    <w:rsid w:val="009D6A89"/>
    <w:rsid w:val="009E0F42"/>
    <w:rsid w:val="00A12251"/>
    <w:rsid w:val="00A73A46"/>
    <w:rsid w:val="00AA678C"/>
    <w:rsid w:val="00AB4193"/>
    <w:rsid w:val="00B34D43"/>
    <w:rsid w:val="00B47A9E"/>
    <w:rsid w:val="00B52F32"/>
    <w:rsid w:val="00BD2713"/>
    <w:rsid w:val="00BE68B8"/>
    <w:rsid w:val="00C1563B"/>
    <w:rsid w:val="00C15C13"/>
    <w:rsid w:val="00C5174A"/>
    <w:rsid w:val="00C94A18"/>
    <w:rsid w:val="00CF6A86"/>
    <w:rsid w:val="00D04C68"/>
    <w:rsid w:val="00D10909"/>
    <w:rsid w:val="00D11406"/>
    <w:rsid w:val="00D81D09"/>
    <w:rsid w:val="00DE0E0F"/>
    <w:rsid w:val="00DE710E"/>
    <w:rsid w:val="00DF5AF5"/>
    <w:rsid w:val="00E129C4"/>
    <w:rsid w:val="00E845D2"/>
    <w:rsid w:val="00E86068"/>
    <w:rsid w:val="00E90F58"/>
    <w:rsid w:val="00ED4460"/>
    <w:rsid w:val="00F045FB"/>
    <w:rsid w:val="00F166A6"/>
    <w:rsid w:val="00F4638F"/>
    <w:rsid w:val="00F73595"/>
    <w:rsid w:val="00F8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4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9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RACHELLE H GS-12 USAF ACC 38 CONS/PKB</dc:creator>
  <cp:lastModifiedBy>Robert K Dawg Burns</cp:lastModifiedBy>
  <cp:revision>2</cp:revision>
  <dcterms:created xsi:type="dcterms:W3CDTF">2022-12-19T18:19:00Z</dcterms:created>
  <dcterms:modified xsi:type="dcterms:W3CDTF">2022-12-19T18:19:00Z</dcterms:modified>
</cp:coreProperties>
</file>